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56F9E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C7DA76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14:paraId="5614C771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14:paraId="76342D70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AC01766" w14:textId="15F59944" w:rsidR="00103919" w:rsidRDefault="00103919" w:rsidP="00103919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„Uchwała </w:t>
      </w:r>
      <w:r w:rsidR="009522C5">
        <w:rPr>
          <w:sz w:val="28"/>
          <w:szCs w:val="28"/>
        </w:rPr>
        <w:t xml:space="preserve">zmieniająca </w:t>
      </w:r>
      <w:r>
        <w:rPr>
          <w:sz w:val="28"/>
          <w:szCs w:val="28"/>
        </w:rPr>
        <w:t>w sprawie nadania nazw ulic w miejscowości Somianka „</w:t>
      </w:r>
    </w:p>
    <w:p w14:paraId="464E8BAE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4E517411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5DE928F" w14:textId="77777777" w:rsidR="00103919" w:rsidRDefault="00103919" w:rsidP="00103919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………………………………………………………………………...........................</w:t>
      </w:r>
    </w:p>
    <w:p w14:paraId="66A93E61" w14:textId="77777777" w:rsidR="00103919" w:rsidRDefault="00103919" w:rsidP="00103919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………………………………………………………………………………………….………….………………………………………………………………………………</w:t>
      </w:r>
    </w:p>
    <w:p w14:paraId="05CB058E" w14:textId="77777777" w:rsidR="00103919" w:rsidRDefault="00103919" w:rsidP="00103919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 (nazwa organizacji, imię i nazwisko przedstawiciela organizacji, siedziba, e-mail, telefon)</w:t>
      </w:r>
    </w:p>
    <w:p w14:paraId="58A0C4CB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 ………………………………………………………..............................................</w:t>
      </w:r>
    </w:p>
    <w:p w14:paraId="2AAA8008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E760A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6203543E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34C3BCF8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545E4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726D4" w14:textId="77777777" w:rsidR="00103919" w:rsidRDefault="00103919" w:rsidP="00103919">
      <w:pPr>
        <w:spacing w:after="0" w:line="240" w:lineRule="auto"/>
      </w:pPr>
    </w:p>
    <w:p w14:paraId="6529552D" w14:textId="77777777" w:rsidR="00103919" w:rsidRDefault="00103919" w:rsidP="0010391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067B6BE2" w14:textId="0B3B0EF4" w:rsidR="007D6E10" w:rsidRPr="00232768" w:rsidRDefault="00103919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(data, podpis osoby reprezentującej</w:t>
      </w:r>
      <w:bookmarkStart w:id="0" w:name="_GoBack"/>
      <w:bookmarkEnd w:id="0"/>
    </w:p>
    <w:sectPr w:rsidR="007D6E10" w:rsidRPr="00232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5C"/>
    <w:rsid w:val="00103919"/>
    <w:rsid w:val="00232768"/>
    <w:rsid w:val="008766AD"/>
    <w:rsid w:val="009522C5"/>
    <w:rsid w:val="00E56D5C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ECDB"/>
  <w15:chartTrackingRefBased/>
  <w15:docId w15:val="{E8F8CA53-3297-43AB-9D9B-6C63643C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91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5</cp:revision>
  <dcterms:created xsi:type="dcterms:W3CDTF">2022-12-29T13:28:00Z</dcterms:created>
  <dcterms:modified xsi:type="dcterms:W3CDTF">2023-03-28T11:34:00Z</dcterms:modified>
</cp:coreProperties>
</file>